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EE7294" w:rsidRPr="00EE7294" w:rsidTr="00836E02">
        <w:trPr>
          <w:trHeight w:val="898"/>
        </w:trPr>
        <w:tc>
          <w:tcPr>
            <w:tcW w:w="10188" w:type="dxa"/>
          </w:tcPr>
          <w:p w:rsidR="00EE7294" w:rsidRPr="00EE7294" w:rsidRDefault="00EE7294" w:rsidP="00836E02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EE7294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9067CAE" wp14:editId="68EA10A6">
                  <wp:extent cx="80010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294" w:rsidRPr="00EE7294" w:rsidRDefault="00EE7294" w:rsidP="00E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94" w:rsidRPr="00EE7294" w:rsidTr="00836E02">
        <w:trPr>
          <w:trHeight w:val="898"/>
        </w:trPr>
        <w:tc>
          <w:tcPr>
            <w:tcW w:w="10188" w:type="dxa"/>
          </w:tcPr>
          <w:p w:rsidR="00EE7294" w:rsidRPr="00EE7294" w:rsidRDefault="00EE7294" w:rsidP="00EE7294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EE729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EE7294" w:rsidRPr="00EE7294" w:rsidRDefault="00EE7294" w:rsidP="00EE7294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EE729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EE7294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EE7294" w:rsidRPr="00EE7294" w:rsidRDefault="00EE7294" w:rsidP="00EE7294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7294" w:rsidRPr="00EE7294" w:rsidRDefault="00EE7294" w:rsidP="00EE7294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EE7294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EE7294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EE72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14  т. +7 (8692) 630085, т/ф. +7 (8692) 631696  </w:t>
      </w:r>
      <w:r w:rsidRPr="00EE72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EE72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EE72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EE72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 w:rsidR="00F456D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Pr="00EE72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EE72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EE72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EE72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EE72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EE7294" w:rsidRPr="00EE7294" w:rsidRDefault="00EE7294" w:rsidP="00EE72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EE7294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</w:t>
      </w:r>
    </w:p>
    <w:p w:rsidR="00EE7294" w:rsidRPr="00EE7294" w:rsidRDefault="00EE7294" w:rsidP="00EE729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4" w:rsidRPr="00EE7294" w:rsidRDefault="00EE7294" w:rsidP="00EE72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EE7294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EE7294" w:rsidRPr="00EE7294" w:rsidRDefault="00EE7294" w:rsidP="00EE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7294" w:rsidRPr="00EE7294" w:rsidRDefault="00EE7294" w:rsidP="00EE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7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EE7294" w:rsidRPr="00EE7294" w:rsidRDefault="00EE7294" w:rsidP="00EE7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94" w:rsidRPr="00EE7294" w:rsidRDefault="00EE7294" w:rsidP="00EE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7A7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4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«</w:t>
      </w:r>
      <w:r w:rsidR="0075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39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6D2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2017</w:t>
      </w:r>
      <w:r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</w:t>
      </w:r>
      <w:r w:rsidR="0039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757A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459">
        <w:rPr>
          <w:rFonts w:ascii="Times New Roman" w:eastAsia="Times New Roman" w:hAnsi="Times New Roman" w:cs="Times New Roman"/>
          <w:sz w:val="28"/>
          <w:szCs w:val="28"/>
          <w:lang w:eastAsia="ru-RU"/>
        </w:rPr>
        <w:t>/МА</w:t>
      </w:r>
      <w:r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9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Севастополь</w:t>
      </w:r>
    </w:p>
    <w:p w:rsidR="00EE7294" w:rsidRPr="00EE7294" w:rsidRDefault="00EE7294" w:rsidP="00EE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294" w:rsidRPr="00F456D2" w:rsidRDefault="00F456D2" w:rsidP="00F45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EE7294" w:rsidRPr="00F45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</w:t>
      </w:r>
      <w:r w:rsidRPr="00F45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ую</w:t>
      </w:r>
      <w:r w:rsidR="00EE7294" w:rsidRPr="00F45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программ</w:t>
      </w:r>
      <w:r w:rsidRPr="00F45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EE7294" w:rsidRPr="00F45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«Повышение квалификации муниципальных служащих и лиц, замещающих муниципальные должности, органов местного самоуправления внутригородского муниципального образования города Севастополя Балаклавский муниципальный округ» на 2017 год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утвержденную постановлением</w:t>
      </w:r>
      <w:r w:rsidR="00757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ВМО Балаклавского МО от 19.12.2016 №</w:t>
      </w:r>
      <w:r w:rsidR="007159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56/МА</w:t>
      </w:r>
    </w:p>
    <w:p w:rsidR="00EE7294" w:rsidRPr="00EE7294" w:rsidRDefault="00EE7294" w:rsidP="00EE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94" w:rsidRDefault="007159C0" w:rsidP="00715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Законом города Севастополя от 30.12.2014 № 102-ЗС «О местном самоуправлении в городе Севастополе»,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</w:t>
      </w:r>
    </w:p>
    <w:p w:rsidR="007159C0" w:rsidRDefault="007159C0" w:rsidP="00715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9C0" w:rsidRDefault="007159C0" w:rsidP="00715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71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59C0" w:rsidRPr="00711489" w:rsidRDefault="007159C0" w:rsidP="00715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9" w:rsidRDefault="00711489" w:rsidP="00757A7F">
      <w:pPr>
        <w:pStyle w:val="ConsPlusNormal"/>
        <w:ind w:right="140" w:firstLine="256"/>
        <w:jc w:val="both"/>
        <w:rPr>
          <w:rFonts w:ascii="Times New Roman" w:hAnsi="Times New Roman" w:cs="Times New Roman"/>
          <w:sz w:val="28"/>
          <w:szCs w:val="28"/>
        </w:rPr>
      </w:pPr>
      <w:r w:rsidRPr="007114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муниципальную программу </w:t>
      </w:r>
      <w:r w:rsidRPr="00711489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«Повышение квалификации муниципальных служащих и лиц, замещающих муниципальные должности, органов местного самоуправления внутригородского муниципального образования города Севастополя Балаклавск</w:t>
      </w:r>
      <w:r w:rsidR="00757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ий муниципальный округ» на 2017 </w:t>
      </w:r>
      <w:r w:rsidRPr="00711489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</w:t>
      </w:r>
      <w:r w:rsidR="00757A7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её в новой редакции, согласно приложению № 1 к данному постановлению.</w:t>
      </w:r>
    </w:p>
    <w:p w:rsidR="007159C0" w:rsidRPr="00711489" w:rsidRDefault="007159C0" w:rsidP="00757A7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7294" w:rsidRPr="00EE7294" w:rsidRDefault="007159C0" w:rsidP="007159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(о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и информационном стенде ВМО Балаклавский МО.</w:t>
      </w:r>
    </w:p>
    <w:p w:rsidR="00EE7294" w:rsidRPr="00EE7294" w:rsidRDefault="007159C0" w:rsidP="007159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294" w:rsidRPr="00EE7294" w:rsidRDefault="007159C0" w:rsidP="007159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исполнению настоящего постановления возложить на заместителя главы местной администрации Липовку Ю.А.</w:t>
      </w:r>
    </w:p>
    <w:p w:rsidR="00EE7294" w:rsidRPr="00EE7294" w:rsidRDefault="00EE7294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94" w:rsidRPr="00EE7294" w:rsidRDefault="00EE7294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94" w:rsidRPr="00EE7294" w:rsidRDefault="00EE7294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94" w:rsidRPr="00EE7294" w:rsidRDefault="00EE7294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94" w:rsidRDefault="00EE7294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7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Глава ВМО Балаклавский МО </w:t>
      </w:r>
      <w:r w:rsidRPr="00EE7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EE7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EE7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EE7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EE7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EE7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Е.А. Бабошкин</w:t>
      </w: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66E3" w:rsidRDefault="008566E3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489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5DB4" w:rsidRDefault="00595DB4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66E3" w:rsidRDefault="008566E3" w:rsidP="008566E3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82372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566E3" w:rsidRPr="0082372C" w:rsidRDefault="008566E3" w:rsidP="008566E3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82372C">
        <w:rPr>
          <w:rFonts w:ascii="Times New Roman" w:hAnsi="Times New Roman" w:cs="Times New Roman"/>
          <w:sz w:val="28"/>
          <w:szCs w:val="28"/>
        </w:rPr>
        <w:t>МА ВМО Балаклавского МО</w:t>
      </w:r>
    </w:p>
    <w:p w:rsidR="008566E3" w:rsidRPr="0082372C" w:rsidRDefault="008566E3" w:rsidP="008566E3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февраля 2017 № 5/МА</w:t>
      </w:r>
    </w:p>
    <w:p w:rsidR="008566E3" w:rsidRPr="00F20C9F" w:rsidRDefault="008566E3" w:rsidP="008566E3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Pr="00F20C9F" w:rsidRDefault="00BA691A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8566E3" w:rsidRPr="00F20C9F">
        <w:rPr>
          <w:rFonts w:ascii="Times New Roman" w:hAnsi="Times New Roman" w:cs="Times New Roman"/>
          <w:sz w:val="28"/>
          <w:szCs w:val="28"/>
        </w:rPr>
        <w:t>ПРОГРАММА</w:t>
      </w:r>
    </w:p>
    <w:p w:rsidR="008566E3" w:rsidRPr="00F20C9F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"ПОВЫШЕНИЕ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ЛИЦ ЗАМЕЩАЮЩИХ МУНИЦИПАЛЬНЫЕ ДОЛЖНОСТИ, </w:t>
      </w:r>
      <w:r w:rsidRPr="00F20C9F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9F">
        <w:rPr>
          <w:rFonts w:ascii="Times New Roman" w:hAnsi="Times New Roman" w:cs="Times New Roman"/>
          <w:sz w:val="28"/>
          <w:szCs w:val="28"/>
        </w:rPr>
        <w:t>МЕСТНОГО САМОУПРАВЛЕНИЯ ВНУТРИГОРОДСКОГО МУНИЦИПАЛЬНОГО ОБРАЗОВАНИЯ ГОРОДА СЕВАСТОПОЛЯ БАЛАКЛАВСКИЙ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 ГОД</w:t>
      </w: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tbl>
      <w:tblPr>
        <w:tblStyle w:val="a6"/>
        <w:tblW w:w="0" w:type="auto"/>
        <w:tblInd w:w="720" w:type="dxa"/>
        <w:tblLook w:val="0000" w:firstRow="0" w:lastRow="0" w:firstColumn="0" w:lastColumn="0" w:noHBand="0" w:noVBand="0"/>
      </w:tblPr>
      <w:tblGrid>
        <w:gridCol w:w="1118"/>
        <w:gridCol w:w="6946"/>
        <w:gridCol w:w="990"/>
      </w:tblGrid>
      <w:tr w:rsidR="008566E3" w:rsidTr="00340B7E">
        <w:trPr>
          <w:trHeight w:val="315"/>
        </w:trPr>
        <w:tc>
          <w:tcPr>
            <w:tcW w:w="1118" w:type="dxa"/>
          </w:tcPr>
          <w:p w:rsidR="008566E3" w:rsidRDefault="008566E3" w:rsidP="00340B7E">
            <w:pPr>
              <w:pStyle w:val="ConsPlusTitle"/>
              <w:ind w:left="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6946" w:type="dxa"/>
            <w:shd w:val="clear" w:color="auto" w:fill="auto"/>
          </w:tcPr>
          <w:p w:rsidR="008566E3" w:rsidRPr="008566E3" w:rsidRDefault="008566E3" w:rsidP="0085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6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0" w:type="dxa"/>
            <w:shd w:val="clear" w:color="auto" w:fill="auto"/>
          </w:tcPr>
          <w:p w:rsidR="008566E3" w:rsidRDefault="008566E3" w:rsidP="00340B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4D295C">
              <w:rPr>
                <w:rFonts w:ascii="Times New Roman" w:hAnsi="Times New Roman" w:cs="Times New Roman"/>
                <w:bCs/>
                <w:sz w:val="26"/>
                <w:szCs w:val="26"/>
              </w:rPr>
              <w:t>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566E3" w:rsidRPr="008F2849" w:rsidTr="00340B7E">
        <w:tblPrEx>
          <w:tblLook w:val="04A0" w:firstRow="1" w:lastRow="0" w:firstColumn="1" w:lastColumn="0" w:noHBand="0" w:noVBand="1"/>
        </w:tblPrEx>
        <w:tc>
          <w:tcPr>
            <w:tcW w:w="1118" w:type="dxa"/>
          </w:tcPr>
          <w:p w:rsidR="008566E3" w:rsidRPr="008F2849" w:rsidRDefault="008566E3" w:rsidP="008566E3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566E3" w:rsidRPr="008F2849" w:rsidRDefault="008566E3" w:rsidP="00340B7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Паспорт муниципальной программы</w:t>
            </w:r>
          </w:p>
        </w:tc>
        <w:tc>
          <w:tcPr>
            <w:tcW w:w="987" w:type="dxa"/>
          </w:tcPr>
          <w:p w:rsidR="008566E3" w:rsidRPr="008F2849" w:rsidRDefault="008566E3" w:rsidP="00340B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8566E3" w:rsidRPr="008F2849" w:rsidTr="00340B7E">
        <w:tblPrEx>
          <w:tblLook w:val="04A0" w:firstRow="1" w:lastRow="0" w:firstColumn="1" w:lastColumn="0" w:noHBand="0" w:noVBand="1"/>
        </w:tblPrEx>
        <w:tc>
          <w:tcPr>
            <w:tcW w:w="1118" w:type="dxa"/>
          </w:tcPr>
          <w:p w:rsidR="008566E3" w:rsidRPr="008F2849" w:rsidRDefault="008566E3" w:rsidP="008566E3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566E3" w:rsidRPr="008F2849" w:rsidRDefault="008566E3" w:rsidP="00340B7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Общая характеристика состояния сферы реализации муниципальной программы, в том числе основных проблем, и прогноз ее развития</w:t>
            </w:r>
          </w:p>
        </w:tc>
        <w:tc>
          <w:tcPr>
            <w:tcW w:w="987" w:type="dxa"/>
          </w:tcPr>
          <w:p w:rsidR="008566E3" w:rsidRPr="008F2849" w:rsidRDefault="008566E3" w:rsidP="00340B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566E3" w:rsidRPr="008F2849" w:rsidTr="00340B7E">
        <w:tblPrEx>
          <w:tblLook w:val="04A0" w:firstRow="1" w:lastRow="0" w:firstColumn="1" w:lastColumn="0" w:noHBand="0" w:noVBand="1"/>
        </w:tblPrEx>
        <w:tc>
          <w:tcPr>
            <w:tcW w:w="1118" w:type="dxa"/>
          </w:tcPr>
          <w:p w:rsidR="008566E3" w:rsidRPr="008F2849" w:rsidRDefault="008566E3" w:rsidP="008566E3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566E3" w:rsidRPr="008F2849" w:rsidRDefault="008566E3" w:rsidP="00340B7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Приоритеты муниципальной политики в сфере реализации муниципальной программы, цели и задачи, описание конечных результатов муниципальной программы.</w:t>
            </w:r>
          </w:p>
        </w:tc>
        <w:tc>
          <w:tcPr>
            <w:tcW w:w="987" w:type="dxa"/>
          </w:tcPr>
          <w:p w:rsidR="008566E3" w:rsidRPr="008F2849" w:rsidRDefault="008566E3" w:rsidP="00340B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566E3" w:rsidRPr="008F2849" w:rsidTr="00340B7E">
        <w:tblPrEx>
          <w:tblLook w:val="04A0" w:firstRow="1" w:lastRow="0" w:firstColumn="1" w:lastColumn="0" w:noHBand="0" w:noVBand="1"/>
        </w:tblPrEx>
        <w:tc>
          <w:tcPr>
            <w:tcW w:w="1118" w:type="dxa"/>
          </w:tcPr>
          <w:p w:rsidR="008566E3" w:rsidRPr="008F2849" w:rsidRDefault="008566E3" w:rsidP="008566E3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566E3" w:rsidRPr="008F2849" w:rsidRDefault="008566E3" w:rsidP="00340B7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Обоснование объема финансовых ресурсов, необходимых для реализации муниципальной программы, основные мероприятия</w:t>
            </w:r>
          </w:p>
        </w:tc>
        <w:tc>
          <w:tcPr>
            <w:tcW w:w="987" w:type="dxa"/>
          </w:tcPr>
          <w:p w:rsidR="008566E3" w:rsidRPr="008F2849" w:rsidRDefault="008566E3" w:rsidP="00340B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8566E3" w:rsidRPr="008F2849" w:rsidTr="00340B7E">
        <w:tblPrEx>
          <w:tblLook w:val="04A0" w:firstRow="1" w:lastRow="0" w:firstColumn="1" w:lastColumn="0" w:noHBand="0" w:noVBand="1"/>
        </w:tblPrEx>
        <w:tc>
          <w:tcPr>
            <w:tcW w:w="1118" w:type="dxa"/>
          </w:tcPr>
          <w:p w:rsidR="008566E3" w:rsidRPr="008F2849" w:rsidRDefault="008566E3" w:rsidP="008566E3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566E3" w:rsidRPr="008F2849" w:rsidRDefault="008566E3" w:rsidP="00340B7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Анализ рисков реализации муниципальной программы, меры управления рисками</w:t>
            </w:r>
          </w:p>
        </w:tc>
        <w:tc>
          <w:tcPr>
            <w:tcW w:w="987" w:type="dxa"/>
          </w:tcPr>
          <w:p w:rsidR="008566E3" w:rsidRPr="008F2849" w:rsidRDefault="008566E3" w:rsidP="00340B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8566E3" w:rsidRPr="008F2849" w:rsidTr="00340B7E">
        <w:tblPrEx>
          <w:tblLook w:val="04A0" w:firstRow="1" w:lastRow="0" w:firstColumn="1" w:lastColumn="0" w:noHBand="0" w:noVBand="1"/>
        </w:tblPrEx>
        <w:tc>
          <w:tcPr>
            <w:tcW w:w="1118" w:type="dxa"/>
          </w:tcPr>
          <w:p w:rsidR="008566E3" w:rsidRPr="008F2849" w:rsidRDefault="008566E3" w:rsidP="008566E3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566E3" w:rsidRPr="008F2849" w:rsidRDefault="008566E3" w:rsidP="00340B7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Механизм реализации муниципальной программы</w:t>
            </w:r>
          </w:p>
        </w:tc>
        <w:tc>
          <w:tcPr>
            <w:tcW w:w="987" w:type="dxa"/>
          </w:tcPr>
          <w:p w:rsidR="008566E3" w:rsidRPr="008F2849" w:rsidRDefault="008566E3" w:rsidP="00340B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8566E3" w:rsidRPr="008F2849" w:rsidTr="00340B7E">
        <w:tblPrEx>
          <w:tblLook w:val="04A0" w:firstRow="1" w:lastRow="0" w:firstColumn="1" w:lastColumn="0" w:noHBand="0" w:noVBand="1"/>
        </w:tblPrEx>
        <w:tc>
          <w:tcPr>
            <w:tcW w:w="1118" w:type="dxa"/>
          </w:tcPr>
          <w:p w:rsidR="008566E3" w:rsidRPr="008F2849" w:rsidRDefault="008566E3" w:rsidP="008566E3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566E3" w:rsidRPr="008F2849" w:rsidRDefault="008566E3" w:rsidP="00340B7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Финансовое обеспечение</w:t>
            </w:r>
          </w:p>
        </w:tc>
        <w:tc>
          <w:tcPr>
            <w:tcW w:w="987" w:type="dxa"/>
          </w:tcPr>
          <w:p w:rsidR="008566E3" w:rsidRPr="008F2849" w:rsidRDefault="008566E3" w:rsidP="00340B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8566E3" w:rsidRPr="008F2849" w:rsidTr="00340B7E">
        <w:tblPrEx>
          <w:tblLook w:val="04A0" w:firstRow="1" w:lastRow="0" w:firstColumn="1" w:lastColumn="0" w:noHBand="0" w:noVBand="1"/>
        </w:tblPrEx>
        <w:tc>
          <w:tcPr>
            <w:tcW w:w="1118" w:type="dxa"/>
          </w:tcPr>
          <w:p w:rsidR="008566E3" w:rsidRPr="008F2849" w:rsidRDefault="008566E3" w:rsidP="008566E3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566E3" w:rsidRPr="008F2849" w:rsidRDefault="008566E3" w:rsidP="00340B7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Оценка планируемой эффективности муниципальной программы</w:t>
            </w:r>
          </w:p>
        </w:tc>
        <w:tc>
          <w:tcPr>
            <w:tcW w:w="987" w:type="dxa"/>
          </w:tcPr>
          <w:p w:rsidR="008566E3" w:rsidRPr="008F2849" w:rsidRDefault="008566E3" w:rsidP="00340B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8566E3" w:rsidRPr="008F2849" w:rsidTr="00340B7E">
        <w:tblPrEx>
          <w:tblLook w:val="04A0" w:firstRow="1" w:lastRow="0" w:firstColumn="1" w:lastColumn="0" w:noHBand="0" w:noVBand="1"/>
        </w:tblPrEx>
        <w:tc>
          <w:tcPr>
            <w:tcW w:w="1118" w:type="dxa"/>
          </w:tcPr>
          <w:p w:rsidR="008566E3" w:rsidRPr="008F2849" w:rsidRDefault="008566E3" w:rsidP="008566E3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566E3" w:rsidRPr="008F2849" w:rsidRDefault="008566E3" w:rsidP="00340B7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Система управления и контроль за ходом выполнения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</w:t>
            </w:r>
            <w:r w:rsidRPr="008F2849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987" w:type="dxa"/>
          </w:tcPr>
          <w:p w:rsidR="008566E3" w:rsidRPr="008F2849" w:rsidRDefault="008566E3" w:rsidP="00340B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8566E3" w:rsidRPr="008F2849" w:rsidTr="00340B7E">
        <w:tblPrEx>
          <w:tblLook w:val="04A0" w:firstRow="1" w:lastRow="0" w:firstColumn="1" w:lastColumn="0" w:noHBand="0" w:noVBand="1"/>
        </w:tblPrEx>
        <w:tc>
          <w:tcPr>
            <w:tcW w:w="1118" w:type="dxa"/>
          </w:tcPr>
          <w:p w:rsidR="008566E3" w:rsidRPr="008F2849" w:rsidRDefault="008566E3" w:rsidP="008566E3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8566E3" w:rsidRDefault="008566E3" w:rsidP="00340B7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Приложение: </w:t>
            </w:r>
          </w:p>
          <w:p w:rsidR="008566E3" w:rsidRPr="008F2849" w:rsidRDefault="008566E3" w:rsidP="00340B7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544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Направления реализации муниципальной программы повышения квалификации муниципальных служащих и лиц, замещающих муниципальные должности, органов местного самоуправления внутригородского муниципального образования города Севастополя Балаклавский муниципальный округ на 2017 год</w:t>
            </w:r>
          </w:p>
        </w:tc>
        <w:tc>
          <w:tcPr>
            <w:tcW w:w="987" w:type="dxa"/>
          </w:tcPr>
          <w:p w:rsidR="008566E3" w:rsidRPr="008F2849" w:rsidRDefault="008566E3" w:rsidP="00340B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</w:tbl>
    <w:p w:rsidR="008566E3" w:rsidRDefault="008566E3" w:rsidP="008566E3">
      <w:pPr>
        <w:pStyle w:val="ConsPlusTitle"/>
        <w:ind w:left="720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Title"/>
        <w:ind w:left="1440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6E3" w:rsidRDefault="008566E3" w:rsidP="00856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6E3" w:rsidRDefault="008566E3" w:rsidP="00856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6E3" w:rsidRDefault="008566E3" w:rsidP="00856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6E3" w:rsidRDefault="008566E3" w:rsidP="00856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6E3" w:rsidRDefault="008566E3" w:rsidP="00856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6E3" w:rsidRDefault="008566E3" w:rsidP="00856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6E3" w:rsidRDefault="008566E3" w:rsidP="00856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6E3" w:rsidRDefault="008566E3" w:rsidP="00856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6E3" w:rsidRDefault="008566E3" w:rsidP="00856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6E3" w:rsidRDefault="008566E3" w:rsidP="00856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6E3" w:rsidRDefault="008566E3" w:rsidP="00856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6E3" w:rsidRDefault="008566E3" w:rsidP="00856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6E3" w:rsidRDefault="008566E3" w:rsidP="00856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6E3" w:rsidRDefault="008566E3" w:rsidP="00856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77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3C77A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566E3" w:rsidRDefault="008566E3" w:rsidP="00856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8566E3" w:rsidRPr="00F20C9F" w:rsidTr="00340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3" w:rsidRPr="00F20C9F" w:rsidRDefault="008566E3" w:rsidP="00340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3" w:rsidRPr="00F20C9F" w:rsidRDefault="008566E3" w:rsidP="00340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"Повышение квалификации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лиц, замещающих муниципальные должности, 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нутригородского муниципального образования города Севастополя Балаклавский муниципальный округ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 год" (далее - Программа)</w:t>
            </w:r>
          </w:p>
        </w:tc>
      </w:tr>
      <w:tr w:rsidR="008566E3" w:rsidRPr="00F20C9F" w:rsidTr="00340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3" w:rsidRPr="00F20C9F" w:rsidRDefault="008566E3" w:rsidP="00340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3" w:rsidRPr="00F20C9F" w:rsidRDefault="008566E3" w:rsidP="00340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ВМО Балаклавского МО</w:t>
            </w:r>
          </w:p>
        </w:tc>
      </w:tr>
      <w:tr w:rsidR="008566E3" w:rsidRPr="00F20C9F" w:rsidTr="00340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3" w:rsidRPr="00F20C9F" w:rsidRDefault="008566E3" w:rsidP="00340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3" w:rsidRDefault="008566E3" w:rsidP="00340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Совета Балаклавского МО и местной администрации ВМО Балаклавского МО, учебные заведения.</w:t>
            </w:r>
          </w:p>
        </w:tc>
      </w:tr>
      <w:tr w:rsidR="008566E3" w:rsidRPr="00F20C9F" w:rsidTr="00340B7E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качества муниципальной службы;</w:t>
            </w:r>
          </w:p>
          <w:p w:rsidR="008566E3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высококвалифицированного кадрового состава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лиц, замещающих муниципальные должности органов местного самоуправления ВМО Балаклавский МО;</w:t>
            </w: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современным требованиям по профессиональной подготовке;</w:t>
            </w: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стабильности кадрового состава и оптимизации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внутригородского муниципального 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 Балаклавский муниципальный округ (далее-ВМО Балаклавский МО)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подразделений;</w:t>
            </w: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мероприятий по рациональному и эффективному использованию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должностных лиц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изучение, обобщение и распространение передового отечественного и зарубежного опыта по вопросам управления персоналом и организации муниципальной службы;</w:t>
            </w: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применение эффективных методов подбора квалифицированных кадров для муниципальной, а также создание условий для их должностного (служебного) роста;</w:t>
            </w: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ориентированность на решение практических задач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6E3" w:rsidRPr="00F20C9F" w:rsidTr="00340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фактора;</w:t>
            </w: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разработка целостной системы контроля за профессиональной деятельностью муниципального служащего;</w:t>
            </w: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формирование в обществе привлекательного образа муниципального служащего, мотивация молодежи к выбору данной профессии;</w:t>
            </w: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внедрение эффективных технологий и современных методов кадровой работы, направленных на повышение профессиональной компетентности, мотивации деятельности муниципальных служащих и обеспечение условий для увеличения результативности их профессиональной служебной деятельности;</w:t>
            </w: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правовых основ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6E3" w:rsidRPr="00F20C9F" w:rsidTr="00340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3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Последовательная реализация Программы 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566E3" w:rsidRPr="00F20C9F" w:rsidTr="00340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3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программы</w:t>
            </w: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расшифровкой объемов по годам</w:t>
            </w: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- бюджет внутригородского муниципального образования города Севастополя Балаклавский муниципальный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B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 w:rsidRPr="00DF6327">
              <w:rPr>
                <w:rFonts w:ascii="Times New Roman" w:hAnsi="Times New Roman" w:cs="Times New Roman"/>
                <w:b/>
                <w:sz w:val="28"/>
                <w:szCs w:val="28"/>
              </w:rPr>
              <w:t>40 000 рублей</w:t>
            </w:r>
          </w:p>
        </w:tc>
      </w:tr>
      <w:tr w:rsidR="008566E3" w:rsidRPr="00F20C9F" w:rsidTr="00340B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3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8566E3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E3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E3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E3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E3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E3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E3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E3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E3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эффективного кадрового потенциала и кадрового резерва муниципальных служащих, совершенствование их знаний и умений;</w:t>
            </w: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создание нормативно-правовой и методической базы, обеспечивающей дальнейшее развитие и эффективную деятельность администрации;</w:t>
            </w: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</w:p>
          <w:p w:rsidR="008566E3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рациональное использование интеллектуального потенциала муниципальных служащих;</w:t>
            </w:r>
          </w:p>
          <w:p w:rsidR="008566E3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внедрение норм и нововведений, соответствующих требованиям времени, формированию у муниципальных служащих мотивации к повышению результативности профессиональной деятельности;</w:t>
            </w:r>
          </w:p>
          <w:p w:rsidR="008566E3" w:rsidRPr="00F20C9F" w:rsidRDefault="008566E3" w:rsidP="003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 w:cs="Times New Roman"/>
                <w:sz w:val="28"/>
                <w:szCs w:val="28"/>
              </w:rPr>
              <w:t>- учет в работе с кадрами профессиональной пригодности к выполнению функций на соответствующей должности.</w:t>
            </w:r>
          </w:p>
        </w:tc>
      </w:tr>
    </w:tbl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0C9F">
        <w:rPr>
          <w:rFonts w:ascii="Times New Roman" w:hAnsi="Times New Roman" w:cs="Times New Roman"/>
          <w:b/>
          <w:sz w:val="28"/>
          <w:szCs w:val="28"/>
        </w:rPr>
        <w:t xml:space="preserve">2. 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состояния </w:t>
      </w:r>
      <w:r w:rsidRPr="00F20C9F">
        <w:rPr>
          <w:rFonts w:ascii="Times New Roman" w:hAnsi="Times New Roman" w:cs="Times New Roman"/>
          <w:b/>
          <w:sz w:val="28"/>
          <w:szCs w:val="28"/>
        </w:rPr>
        <w:t>сферы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9F">
        <w:rPr>
          <w:rFonts w:ascii="Times New Roman" w:hAnsi="Times New Roman" w:cs="Times New Roman"/>
          <w:b/>
          <w:sz w:val="28"/>
          <w:szCs w:val="28"/>
        </w:rPr>
        <w:t>программы, в том числе основных проблем, и прогноз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9F">
        <w:rPr>
          <w:rFonts w:ascii="Times New Roman" w:hAnsi="Times New Roman" w:cs="Times New Roman"/>
          <w:b/>
          <w:sz w:val="28"/>
          <w:szCs w:val="28"/>
        </w:rPr>
        <w:t>ее развития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Повышение квалификации - это непрерывное обучение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лиц, замещающих муниципальные должности, </w:t>
      </w:r>
      <w:r w:rsidRPr="00F20C9F">
        <w:rPr>
          <w:rFonts w:ascii="Times New Roman" w:hAnsi="Times New Roman" w:cs="Times New Roman"/>
          <w:sz w:val="28"/>
          <w:szCs w:val="28"/>
        </w:rPr>
        <w:t>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задач.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Основными принципами профессиональной переподготовки и повышения квалификации являются обязательность, периодичность, целевая направленность.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Обеспечение необходимого уровня профессионализма и компетенции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лиц, замещающих муниципальные должности,</w:t>
      </w:r>
      <w:r w:rsidRPr="00F20C9F">
        <w:rPr>
          <w:rFonts w:ascii="Times New Roman" w:hAnsi="Times New Roman" w:cs="Times New Roman"/>
          <w:sz w:val="28"/>
          <w:szCs w:val="28"/>
        </w:rPr>
        <w:t xml:space="preserve"> их профессиональной переподготовки и повышения квалификации, обеспечение стабильного кадрового состава, а также повышение престижа муниципальной службы являются основой качественной работы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ВМО Балаклавский МО</w:t>
      </w:r>
      <w:r w:rsidRPr="00F20C9F">
        <w:rPr>
          <w:rFonts w:ascii="Times New Roman" w:hAnsi="Times New Roman" w:cs="Times New Roman"/>
          <w:sz w:val="28"/>
          <w:szCs w:val="28"/>
        </w:rPr>
        <w:t>.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Федеральный закон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0C9F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требует, чтобы муниципальные служащие повышали свою квалификацию не реже одного раза в три года.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Количество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лиц, замещающих муниципальные должности,</w:t>
      </w:r>
      <w:r w:rsidRPr="00F20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ВМО Балаклавский МО </w:t>
      </w:r>
      <w:r w:rsidRPr="00900163">
        <w:rPr>
          <w:rFonts w:ascii="Times New Roman" w:hAnsi="Times New Roman" w:cs="Times New Roman"/>
          <w:sz w:val="28"/>
          <w:szCs w:val="28"/>
        </w:rPr>
        <w:t>составляет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0C9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0C9F">
        <w:rPr>
          <w:rFonts w:ascii="Times New Roman" w:hAnsi="Times New Roman" w:cs="Times New Roman"/>
          <w:sz w:val="28"/>
          <w:szCs w:val="28"/>
        </w:rPr>
        <w:t xml:space="preserve"> имеется необходимость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6 (шести)</w:t>
      </w:r>
      <w:r w:rsidRPr="00F20C9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20C9F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20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F20C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ВМО Балаклавский МО.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службы.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должна привести к созданию условий для развития муниципальной службы, а также способствовать повышению эффективности кадровой политики в сфере муниципальной службы.</w:t>
      </w:r>
    </w:p>
    <w:p w:rsidR="008566E3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97"/>
      <w:bookmarkEnd w:id="1"/>
    </w:p>
    <w:p w:rsidR="008566E3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0C9F">
        <w:rPr>
          <w:rFonts w:ascii="Times New Roman" w:hAnsi="Times New Roman" w:cs="Times New Roman"/>
          <w:b/>
          <w:sz w:val="28"/>
          <w:szCs w:val="28"/>
        </w:rPr>
        <w:t>3. Приоритеты муниципальной политики в сфере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9F">
        <w:rPr>
          <w:rFonts w:ascii="Times New Roman" w:hAnsi="Times New Roman" w:cs="Times New Roman"/>
          <w:b/>
          <w:sz w:val="28"/>
          <w:szCs w:val="28"/>
        </w:rPr>
        <w:t>муниципальной программы, цели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, описание конечных результатов </w:t>
      </w:r>
      <w:r w:rsidRPr="00F20C9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20C9F">
        <w:rPr>
          <w:rFonts w:ascii="Times New Roman" w:hAnsi="Times New Roman" w:cs="Times New Roman"/>
          <w:sz w:val="28"/>
          <w:szCs w:val="28"/>
        </w:rPr>
        <w:t>рограммы связана с необходимостью: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1) создания условий для профессиональной переподготовки и повышения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лиц, замещающих муниципальные должности</w:t>
      </w:r>
      <w:r w:rsidRPr="00F20C9F">
        <w:rPr>
          <w:rFonts w:ascii="Times New Roman" w:hAnsi="Times New Roman" w:cs="Times New Roman"/>
          <w:sz w:val="28"/>
          <w:szCs w:val="28"/>
        </w:rPr>
        <w:t>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2) реализации положений законодательства Российской Федерации об обеспечении единства требований к профессиональной переподготовке и повышению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лиц, замещающих муниципальные должности</w:t>
      </w:r>
      <w:r w:rsidRPr="00F20C9F">
        <w:rPr>
          <w:rFonts w:ascii="Times New Roman" w:hAnsi="Times New Roman" w:cs="Times New Roman"/>
          <w:sz w:val="28"/>
          <w:szCs w:val="28"/>
        </w:rPr>
        <w:t>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3) обеспечения регулирования и планирования процесса подготовки муниципальных служащих;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0C9F">
        <w:rPr>
          <w:rFonts w:ascii="Times New Roman" w:hAnsi="Times New Roman" w:cs="Times New Roman"/>
          <w:sz w:val="28"/>
          <w:szCs w:val="28"/>
        </w:rPr>
        <w:t>) обеспечения стабильного кадрового состава на муниципальной службе;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0C9F">
        <w:rPr>
          <w:rFonts w:ascii="Times New Roman" w:hAnsi="Times New Roman" w:cs="Times New Roman"/>
          <w:sz w:val="28"/>
          <w:szCs w:val="28"/>
        </w:rPr>
        <w:t>) совершенствования правовых основ муниципальной службы.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Таким образом, принятие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0C9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54A1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54A1">
        <w:rPr>
          <w:rFonts w:ascii="Times New Roman" w:hAnsi="Times New Roman" w:cs="Times New Roman"/>
          <w:sz w:val="28"/>
          <w:szCs w:val="28"/>
        </w:rPr>
        <w:t xml:space="preserve"> квалификации муниципальных служащих и лиц, замещающих муниципальные должности, органов местного самоуправления внутригородского муниципального образования города Севастополя Балаклавский муниципальный округ</w:t>
      </w:r>
      <w:r w:rsidRPr="00F20C9F">
        <w:rPr>
          <w:rFonts w:ascii="Times New Roman" w:hAnsi="Times New Roman" w:cs="Times New Roman"/>
          <w:sz w:val="28"/>
          <w:szCs w:val="28"/>
        </w:rPr>
        <w:t xml:space="preserve"> является необходимым.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20C9F">
        <w:rPr>
          <w:rFonts w:ascii="Times New Roman" w:hAnsi="Times New Roman" w:cs="Times New Roman"/>
          <w:sz w:val="28"/>
          <w:szCs w:val="28"/>
        </w:rPr>
        <w:t>рограммы является формирование высококвалифицированного состава кадров с учетом изменений, которые происходят при реализации Федеральных законов от 26.10.2003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Федерации".</w:t>
      </w:r>
    </w:p>
    <w:p w:rsidR="008566E3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Целями и задачами Программы являются: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уровня профессиональной подготовки муниципальных служащих и лиц, замещающих муниципальные должности, направлениям работы органов местного самоуправления ВМО Балаклавский МО;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повышение эффективности и качества муниципальной службы;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соответствие муниципальных служащих современным требованиям по профессиональной подготовке;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фактора;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разработка целостной системы контроля за профессиональной деятельностью муниципального служащего;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обеспечение стабильности кадрового состава и оптимизации численности администрации муниципального образования и ее структурных подразделений;</w:t>
      </w:r>
    </w:p>
    <w:p w:rsidR="008566E3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осуществление мероприятий по рациональному и эффективному использованию потенциала муниципальных служащих;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изучение, обобщение и распространение передового отечественного и зарубежного опыта по вопросам управления персоналом и организации муниципальной службы;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- внедрение эффективных технологий и современных методов кадровой работы, направленных на повышение профессиональной компетентности, мотивации деятельности муниципальных служащих и обеспечение условий для </w:t>
      </w:r>
      <w:r w:rsidRPr="00F20C9F">
        <w:rPr>
          <w:rFonts w:ascii="Times New Roman" w:hAnsi="Times New Roman" w:cs="Times New Roman"/>
          <w:sz w:val="28"/>
          <w:szCs w:val="28"/>
        </w:rPr>
        <w:lastRenderedPageBreak/>
        <w:t>увеличения результативности их профессиональной служебной деятельности;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совершенствование правовых основ муниципальной службы;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ориентированность на решение практических задач муниципальной службы.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D041BA">
        <w:rPr>
          <w:rFonts w:ascii="Times New Roman" w:hAnsi="Times New Roman" w:cs="Times New Roman"/>
          <w:sz w:val="28"/>
          <w:szCs w:val="28"/>
        </w:rPr>
        <w:t xml:space="preserve"> конечных результатов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формирование эффективного кадрового потенциала и кадрового резерва муниципальных служащих, совершенствование их знаний и умений;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рациональное использование интеллектуального потенциала муниципальных служащих;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внедрение норм и нововведений, соответствующих требованиям времени, формированию у муниципальных служащих мотивации к повышению результативности профессиональной деятельности;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учет в работе с кадрами профессиональной пригодности к выполнению функций на соответствующей должности.</w:t>
      </w:r>
    </w:p>
    <w:p w:rsidR="008566E3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20C9F">
        <w:rPr>
          <w:rFonts w:ascii="Times New Roman" w:hAnsi="Times New Roman" w:cs="Times New Roman"/>
          <w:sz w:val="28"/>
          <w:szCs w:val="28"/>
        </w:rPr>
        <w:t xml:space="preserve">рограммы позволит: </w:t>
      </w:r>
    </w:p>
    <w:p w:rsidR="008566E3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C9F">
        <w:rPr>
          <w:rFonts w:ascii="Times New Roman" w:hAnsi="Times New Roman" w:cs="Times New Roman"/>
          <w:sz w:val="28"/>
          <w:szCs w:val="28"/>
        </w:rPr>
        <w:t>обеспечить эффективное функционирование органов местного самоуправления путем развития кадрового потенциала;</w:t>
      </w:r>
    </w:p>
    <w:p w:rsidR="008566E3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0C9F">
        <w:rPr>
          <w:rFonts w:ascii="Times New Roman" w:hAnsi="Times New Roman" w:cs="Times New Roman"/>
          <w:sz w:val="28"/>
          <w:szCs w:val="28"/>
        </w:rPr>
        <w:t xml:space="preserve"> обеспечить оптимизацию и рационализацию структуры кадров; повысить мотивацию к успешной деятельности;</w:t>
      </w:r>
    </w:p>
    <w:p w:rsidR="008566E3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0C9F">
        <w:rPr>
          <w:rFonts w:ascii="Times New Roman" w:hAnsi="Times New Roman" w:cs="Times New Roman"/>
          <w:sz w:val="28"/>
          <w:szCs w:val="28"/>
        </w:rPr>
        <w:t xml:space="preserve"> использовать с наибольшей отдачей интеллектуальные ресур</w:t>
      </w:r>
      <w:r>
        <w:rPr>
          <w:rFonts w:ascii="Times New Roman" w:hAnsi="Times New Roman" w:cs="Times New Roman"/>
          <w:sz w:val="28"/>
          <w:szCs w:val="28"/>
        </w:rPr>
        <w:t>сы;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C9F">
        <w:rPr>
          <w:rFonts w:ascii="Times New Roman" w:hAnsi="Times New Roman" w:cs="Times New Roman"/>
          <w:sz w:val="28"/>
          <w:szCs w:val="28"/>
        </w:rPr>
        <w:t xml:space="preserve">повысить свою квалификацию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и лицам, замещающим муниципальные должности, </w:t>
      </w:r>
      <w:r w:rsidRPr="00F20C9F">
        <w:rPr>
          <w:rFonts w:ascii="Times New Roman" w:hAnsi="Times New Roman" w:cs="Times New Roman"/>
          <w:sz w:val="28"/>
          <w:szCs w:val="28"/>
        </w:rPr>
        <w:t>на курсах повышения квалификации.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E3" w:rsidRPr="00D041BA" w:rsidRDefault="008566E3" w:rsidP="008566E3">
      <w:pPr>
        <w:pStyle w:val="a5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041BA">
        <w:rPr>
          <w:rFonts w:ascii="Times New Roman" w:hAnsi="Times New Roman"/>
          <w:b/>
          <w:sz w:val="28"/>
          <w:szCs w:val="28"/>
        </w:rPr>
        <w:t xml:space="preserve">4. Обоснование объема финансовых ресурсов, необходимых для реализации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D041BA">
        <w:rPr>
          <w:rFonts w:ascii="Times New Roman" w:hAnsi="Times New Roman"/>
          <w:b/>
          <w:sz w:val="28"/>
          <w:szCs w:val="28"/>
        </w:rPr>
        <w:t xml:space="preserve">униципальной </w:t>
      </w:r>
      <w:r>
        <w:rPr>
          <w:rFonts w:ascii="Times New Roman" w:hAnsi="Times New Roman"/>
          <w:b/>
          <w:sz w:val="28"/>
          <w:szCs w:val="28"/>
        </w:rPr>
        <w:t>п</w:t>
      </w:r>
      <w:r w:rsidRPr="00D041BA">
        <w:rPr>
          <w:rFonts w:ascii="Times New Roman" w:hAnsi="Times New Roman"/>
          <w:b/>
          <w:sz w:val="28"/>
          <w:szCs w:val="28"/>
        </w:rPr>
        <w:t>рограммы, основные мероприятия</w:t>
      </w:r>
    </w:p>
    <w:p w:rsidR="008566E3" w:rsidRPr="00D041BA" w:rsidRDefault="008566E3" w:rsidP="008566E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6E3" w:rsidRPr="00D041BA" w:rsidRDefault="008566E3" w:rsidP="008566E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распорядитель бюджетных средств по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– Местная администрация внутригородского муниципального образования города Севастополя Балаклавский муниципальный округ.</w:t>
      </w:r>
    </w:p>
    <w:p w:rsidR="008566E3" w:rsidRPr="00D041BA" w:rsidRDefault="008566E3" w:rsidP="00856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Ответственным исполнителем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местная администрация</w:t>
      </w:r>
      <w:r w:rsidRPr="00D04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ВМО Балаклавский МО</w:t>
      </w:r>
      <w:r w:rsidRPr="00D041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6E3" w:rsidRPr="00D041BA" w:rsidRDefault="008566E3" w:rsidP="008566E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проводится за счёт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ВМО Балаклавский МО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566E3" w:rsidRPr="00D041BA" w:rsidRDefault="008566E3" w:rsidP="008566E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Объём финансирования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рограммы за счёт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бюджета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ежегодно уточняется в соответствии с решением Совета Балаклавского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бюджете внутригородского муниципального образования города Севастополя Балаклавский муниципальный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очередной финансовый год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566E3" w:rsidRPr="00D041BA" w:rsidRDefault="008566E3" w:rsidP="008566E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Бюджетные средства используются в пределах и объёмах соответствующих бюджетных назначений, устан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овленных решением сессии на 2017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План в разрезе мероприятий на текущий бюджетный год утверждается одновременно с утверждением бюджета.</w:t>
      </w:r>
    </w:p>
    <w:p w:rsidR="008566E3" w:rsidRPr="00D041BA" w:rsidRDefault="008566E3" w:rsidP="008566E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 по целевому использованию бюджетных средств возлагается на главного рас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порядителя бюджетных средств – м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естную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ВМО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Балаклавский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Pr="00D041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566E3" w:rsidRPr="00D041BA" w:rsidRDefault="008566E3" w:rsidP="008566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1BA">
        <w:rPr>
          <w:rFonts w:ascii="Times New Roman" w:eastAsia="Calibri" w:hAnsi="Times New Roman" w:cs="Times New Roman"/>
          <w:sz w:val="28"/>
          <w:szCs w:val="28"/>
        </w:rPr>
        <w:t xml:space="preserve">Для обеспечения выполнения задач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п</w:t>
      </w:r>
      <w:r w:rsidRPr="00D041BA">
        <w:rPr>
          <w:rFonts w:ascii="Times New Roman" w:eastAsia="Calibri" w:hAnsi="Times New Roman" w:cs="Times New Roman"/>
          <w:sz w:val="28"/>
          <w:szCs w:val="28"/>
        </w:rPr>
        <w:t>рограммы предусматривается осуществление следующих мер:</w:t>
      </w:r>
    </w:p>
    <w:p w:rsidR="008566E3" w:rsidRPr="00D041BA" w:rsidRDefault="008566E3" w:rsidP="008566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1BA">
        <w:rPr>
          <w:rFonts w:ascii="Times New Roman" w:eastAsia="Calibri" w:hAnsi="Times New Roman" w:cs="Times New Roman"/>
          <w:sz w:val="28"/>
          <w:szCs w:val="28"/>
        </w:rPr>
        <w:t>- определение приоритетности мероприятий;</w:t>
      </w:r>
    </w:p>
    <w:p w:rsidR="008566E3" w:rsidRPr="00D041BA" w:rsidRDefault="008566E3" w:rsidP="008566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1BA">
        <w:rPr>
          <w:rFonts w:ascii="Times New Roman" w:eastAsia="Calibri" w:hAnsi="Times New Roman" w:cs="Times New Roman"/>
          <w:sz w:val="28"/>
          <w:szCs w:val="28"/>
        </w:rPr>
        <w:t xml:space="preserve">- 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Плана муниципальной программы </w:t>
      </w:r>
      <w:r w:rsidRPr="00D041BA">
        <w:rPr>
          <w:rFonts w:ascii="Times New Roman" w:eastAsia="Calibri" w:hAnsi="Times New Roman" w:cs="Times New Roman"/>
          <w:sz w:val="28"/>
          <w:szCs w:val="28"/>
        </w:rPr>
        <w:t>на основе заявок и предложений учреждений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04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организующих обучение муниципальных служащих</w:t>
      </w:r>
      <w:r w:rsidRPr="00D041B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66E3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6E3" w:rsidRDefault="008566E3" w:rsidP="008566E3">
      <w:pPr>
        <w:pStyle w:val="a5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Анализ рисков реализации муниципальной программы, меры управления рисками</w:t>
      </w:r>
    </w:p>
    <w:p w:rsidR="008566E3" w:rsidRDefault="008566E3" w:rsidP="008566E3">
      <w:pPr>
        <w:pStyle w:val="a5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566E3" w:rsidRPr="00BB106D" w:rsidRDefault="008566E3" w:rsidP="008566E3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Важное значение для успе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шной реализации муниципальной 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рограммы имеет прогнозирование возможных рисков, связанных с достижением основной цели, решением задач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программы, оценка их масштабов и последствий, а также формирование системы мер по их предотвращению.</w:t>
      </w:r>
    </w:p>
    <w:p w:rsidR="008566E3" w:rsidRPr="00BB106D" w:rsidRDefault="008566E3" w:rsidP="008566E3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амках реализации муниципальной 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рограммы могут быть выделены следующие риски ее реализации.</w:t>
      </w:r>
    </w:p>
    <w:p w:rsidR="008566E3" w:rsidRPr="00BB106D" w:rsidRDefault="008566E3" w:rsidP="008566E3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189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Правовые риски</w:t>
      </w:r>
      <w:r w:rsidRPr="00BB10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связаны с изме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нением федерального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законодательства, длительностью формирования нормативно-правовой базы, необходимой для эффективной реализации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 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 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рограммы.</w:t>
      </w:r>
    </w:p>
    <w:p w:rsidR="008566E3" w:rsidRPr="00BB106D" w:rsidRDefault="008566E3" w:rsidP="008566E3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Для минимизации воздействия данной группы рисков планируется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на этапе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разработки проектов документов ВМО Балаклавский МО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по данному направлению привлекать к их обсуждению основные заинтересованные стороны, которые впоследствии должны пр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инять участие в их согласовании.</w:t>
      </w:r>
    </w:p>
    <w:p w:rsidR="008566E3" w:rsidRDefault="008566E3" w:rsidP="008566E3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1896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Финансовые риски</w:t>
      </w:r>
      <w:r w:rsidRPr="00BB106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связаны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с возможным дефицитом бюджета и недостаточным вследствие этого уровнем бюджетного финансирования, сокращением бюджетных расходов, что может повлечь недофинансирование, сокращение или прекращение программных мероприятий.</w:t>
      </w:r>
    </w:p>
    <w:p w:rsidR="008566E3" w:rsidRPr="00BB106D" w:rsidRDefault="008566E3" w:rsidP="008566E3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Способами ограничения финансовых рисков выступают:</w:t>
      </w:r>
    </w:p>
    <w:p w:rsidR="008566E3" w:rsidRPr="00BB106D" w:rsidRDefault="008566E3" w:rsidP="008566E3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уточнение объемов финансовых средств, предусмотренных на реализацию мероприятий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 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рограммы, в зависимости от достигнутых результатов;</w:t>
      </w:r>
    </w:p>
    <w:p w:rsidR="008566E3" w:rsidRPr="00BB106D" w:rsidRDefault="008566E3" w:rsidP="008566E3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определение приоритетов для первоочередного финансирования;</w:t>
      </w:r>
    </w:p>
    <w:p w:rsidR="008566E3" w:rsidRPr="00BB106D" w:rsidRDefault="008566E3" w:rsidP="008566E3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планирование бюджетных расходов с применением методик оценки эффективности бюджетных расходов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566E3" w:rsidRPr="00BB106D" w:rsidRDefault="008566E3" w:rsidP="008566E3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5FE9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Административные риски.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муниципальной 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рограммы, низкой эффективностью взаимодействия заинтересованных сторон, что может повлечь за собой нарушение планируемых сроков реализации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программы, невыполнение ее цел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муниципальной 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рограммы.</w:t>
      </w:r>
    </w:p>
    <w:p w:rsidR="008566E3" w:rsidRPr="00BB106D" w:rsidRDefault="008566E3" w:rsidP="008566E3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Основными условиями минимизации административных рисков являются:</w:t>
      </w:r>
    </w:p>
    <w:p w:rsidR="008566E3" w:rsidRPr="00BB106D" w:rsidRDefault="008566E3" w:rsidP="008566E3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формирование эффективной системы управл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ения реализацией муниципальной 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рограммы;</w:t>
      </w:r>
    </w:p>
    <w:p w:rsidR="008566E3" w:rsidRPr="00BB106D" w:rsidRDefault="008566E3" w:rsidP="008566E3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проведение систематического мониторинга результативности реализации</w:t>
      </w:r>
      <w:r w:rsidRPr="00BB106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униципальной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рограммы;</w:t>
      </w:r>
    </w:p>
    <w:p w:rsidR="008566E3" w:rsidRPr="00BB106D" w:rsidRDefault="008566E3" w:rsidP="008566E3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повышение эффективности взаимодействия участников реализации</w:t>
      </w:r>
      <w:r w:rsidRPr="00BB106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рограммы;</w:t>
      </w:r>
    </w:p>
    <w:p w:rsidR="008566E3" w:rsidRPr="00BB106D" w:rsidRDefault="008566E3" w:rsidP="008566E3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8566E3" w:rsidRPr="00BB106D" w:rsidRDefault="008566E3" w:rsidP="008566E3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своевременная корректировка мероприятий</w:t>
      </w:r>
      <w:r w:rsidRPr="00BB106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униципальной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рограммы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путем внесения изменений в муниципальную программу и в утвержденный бюджет ВМО Балаклавский МО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566E3" w:rsidRPr="007A388D" w:rsidRDefault="008566E3" w:rsidP="008566E3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5FE9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Кадровые риски</w:t>
      </w:r>
      <w:r w:rsidRPr="00BB106D">
        <w:rPr>
          <w:rFonts w:ascii="Times New Roman" w:eastAsia="Times New Roman" w:hAnsi="Times New Roman"/>
          <w:sz w:val="28"/>
          <w:szCs w:val="28"/>
          <w:lang w:eastAsia="ar-SA"/>
        </w:rPr>
        <w:t xml:space="preserve"> обусловлены определенным дефицитом высококвалифицированных кадров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566E3" w:rsidRDefault="008566E3" w:rsidP="008566E3">
      <w:pPr>
        <w:pStyle w:val="a5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направлений муниципальной программы предоставит возможность: </w:t>
      </w:r>
    </w:p>
    <w:p w:rsidR="008566E3" w:rsidRDefault="008566E3" w:rsidP="008566E3">
      <w:pPr>
        <w:pStyle w:val="a5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поднять на современный уровень качество предоставления муниципальных услуг населению квалифицированными муниципальными служащими;</w:t>
      </w:r>
    </w:p>
    <w:p w:rsidR="008566E3" w:rsidRDefault="008566E3" w:rsidP="008566E3">
      <w:pPr>
        <w:pStyle w:val="a5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полноценно использовать интеллектуальный потенциал муниципальных служащих и лиц, замещающих муниципальные должности; </w:t>
      </w:r>
    </w:p>
    <w:p w:rsidR="008566E3" w:rsidRDefault="008566E3" w:rsidP="008566E3">
      <w:pPr>
        <w:pStyle w:val="a5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инновационные методы и новые формы работы для улучшения качества проведения мероприятий Балаклавского муниципального округа.</w:t>
      </w:r>
    </w:p>
    <w:p w:rsidR="008566E3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20C9F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Последовательное направление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лиц, замещающих муниципальные должности, </w:t>
      </w:r>
      <w:r w:rsidRPr="00F20C9F">
        <w:rPr>
          <w:rFonts w:ascii="Times New Roman" w:hAnsi="Times New Roman" w:cs="Times New Roman"/>
          <w:sz w:val="28"/>
          <w:szCs w:val="28"/>
        </w:rPr>
        <w:t>на курсы повышения квалификации в течение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0C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20C9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Объем финансирования, необходимый для реализации муниципальной программы, составляет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20C9F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Источник финансирования - бюджет </w:t>
      </w:r>
      <w:r>
        <w:rPr>
          <w:rFonts w:ascii="Times New Roman" w:hAnsi="Times New Roman" w:cs="Times New Roman"/>
          <w:sz w:val="28"/>
          <w:szCs w:val="28"/>
        </w:rPr>
        <w:t>ВМО Балаклавский МО</w:t>
      </w:r>
      <w:r w:rsidRPr="00F20C9F">
        <w:rPr>
          <w:rFonts w:ascii="Times New Roman" w:hAnsi="Times New Roman" w:cs="Times New Roman"/>
          <w:sz w:val="28"/>
          <w:szCs w:val="28"/>
        </w:rPr>
        <w:t>.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20C9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20C9F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 планируемой</w:t>
      </w:r>
      <w:r w:rsidRPr="00F20C9F">
        <w:rPr>
          <w:rFonts w:ascii="Times New Roman" w:hAnsi="Times New Roman" w:cs="Times New Roman"/>
          <w:b/>
          <w:sz w:val="28"/>
          <w:szCs w:val="28"/>
        </w:rPr>
        <w:t xml:space="preserve"> эффективности муниципальной программы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6E3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B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ежегодно в виде итогового отчета</w:t>
      </w:r>
      <w:r w:rsidRPr="00D65545">
        <w:rPr>
          <w:rFonts w:ascii="Times New Roman" w:hAnsi="Times New Roman" w:cs="Times New Roman"/>
          <w:sz w:val="28"/>
          <w:szCs w:val="28"/>
        </w:rPr>
        <w:t xml:space="preserve"> </w:t>
      </w:r>
      <w:r w:rsidRPr="00D041BA">
        <w:rPr>
          <w:rFonts w:ascii="Times New Roman" w:hAnsi="Times New Roman" w:cs="Times New Roman"/>
          <w:sz w:val="28"/>
          <w:szCs w:val="28"/>
        </w:rPr>
        <w:t>Главе ВМО Балаклавский МО, представляемого до 1 февраля года, следующего за отчет</w:t>
      </w:r>
      <w:r>
        <w:rPr>
          <w:rFonts w:ascii="Times New Roman" w:hAnsi="Times New Roman" w:cs="Times New Roman"/>
          <w:sz w:val="28"/>
          <w:szCs w:val="28"/>
        </w:rPr>
        <w:t>ным, ответственным исполнителем.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Итоговый отчет должен содержать:</w:t>
      </w:r>
    </w:p>
    <w:p w:rsidR="008566E3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- сведения о </w:t>
      </w:r>
      <w:r>
        <w:rPr>
          <w:rFonts w:ascii="Times New Roman" w:hAnsi="Times New Roman" w:cs="Times New Roman"/>
          <w:sz w:val="28"/>
          <w:szCs w:val="28"/>
        </w:rPr>
        <w:t>реализованных</w:t>
      </w:r>
      <w:r w:rsidRPr="00D65545">
        <w:rPr>
          <w:rFonts w:ascii="Times New Roman" w:hAnsi="Times New Roman" w:cs="Times New Roman"/>
          <w:sz w:val="28"/>
          <w:szCs w:val="28"/>
        </w:rPr>
        <w:t xml:space="preserve"> мероприятиях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45">
        <w:rPr>
          <w:rFonts w:ascii="Times New Roman" w:hAnsi="Times New Roman" w:cs="Times New Roman"/>
          <w:sz w:val="28"/>
          <w:szCs w:val="28"/>
        </w:rPr>
        <w:t>- сведения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F20C9F">
        <w:rPr>
          <w:rFonts w:ascii="Times New Roman" w:hAnsi="Times New Roman" w:cs="Times New Roman"/>
          <w:sz w:val="28"/>
          <w:szCs w:val="28"/>
        </w:rPr>
        <w:t xml:space="preserve">нереализованных или реализованных частично мероприятиях </w:t>
      </w:r>
      <w:r w:rsidRPr="00F20C9F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0C9F">
        <w:rPr>
          <w:rFonts w:ascii="Times New Roman" w:hAnsi="Times New Roman" w:cs="Times New Roman"/>
          <w:sz w:val="28"/>
          <w:szCs w:val="28"/>
        </w:rPr>
        <w:t xml:space="preserve"> причины их </w:t>
      </w:r>
      <w:proofErr w:type="spellStart"/>
      <w:r w:rsidRPr="00F20C9F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F20C9F">
        <w:rPr>
          <w:rFonts w:ascii="Times New Roman" w:hAnsi="Times New Roman" w:cs="Times New Roman"/>
          <w:sz w:val="28"/>
          <w:szCs w:val="28"/>
        </w:rPr>
        <w:t xml:space="preserve"> или реализации не в полном объеме;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- анализ факторов, повлиявших на ход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0C9F">
        <w:rPr>
          <w:rFonts w:ascii="Times New Roman" w:hAnsi="Times New Roman" w:cs="Times New Roman"/>
          <w:sz w:val="28"/>
          <w:szCs w:val="28"/>
        </w:rPr>
        <w:t xml:space="preserve"> программы, анализ последствий </w:t>
      </w:r>
      <w:proofErr w:type="spellStart"/>
      <w:r w:rsidRPr="00F20C9F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F20C9F">
        <w:rPr>
          <w:rFonts w:ascii="Times New Roman" w:hAnsi="Times New Roman" w:cs="Times New Roman"/>
          <w:sz w:val="28"/>
          <w:szCs w:val="28"/>
        </w:rPr>
        <w:t xml:space="preserve"> подпрограмм и отдельных мероприятий на реализацию муниципальной программы;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 xml:space="preserve">- </w:t>
      </w:r>
      <w:r w:rsidRPr="00D65545">
        <w:rPr>
          <w:rFonts w:ascii="Times New Roman" w:hAnsi="Times New Roman" w:cs="Times New Roman"/>
          <w:sz w:val="28"/>
          <w:szCs w:val="28"/>
        </w:rPr>
        <w:t>данные о целевом</w:t>
      </w:r>
      <w:r w:rsidRPr="00F20C9F">
        <w:rPr>
          <w:rFonts w:ascii="Times New Roman" w:hAnsi="Times New Roman" w:cs="Times New Roman"/>
          <w:sz w:val="28"/>
          <w:szCs w:val="28"/>
        </w:rPr>
        <w:t xml:space="preserve"> использовании и фактических объемах средств, направленных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20C9F">
        <w:rPr>
          <w:rFonts w:ascii="Times New Roman" w:hAnsi="Times New Roman" w:cs="Times New Roman"/>
          <w:sz w:val="28"/>
          <w:szCs w:val="28"/>
        </w:rPr>
        <w:t>рограммы, с указанием источников финансирования и их соответствии запланированным объемам финансирования;</w:t>
      </w:r>
    </w:p>
    <w:p w:rsidR="008566E3" w:rsidRPr="00F20C9F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9F">
        <w:rPr>
          <w:rFonts w:ascii="Times New Roman" w:hAnsi="Times New Roman" w:cs="Times New Roman"/>
          <w:sz w:val="28"/>
          <w:szCs w:val="28"/>
        </w:rPr>
        <w:t>- результаты оценки эффективности муниципальной программы.</w:t>
      </w:r>
    </w:p>
    <w:p w:rsidR="008566E3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B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Главой ВМО Балаклавский МО на основе сравнительного анализа динамики плановых и фактически достигнутых показателей, финансовых затрат на реализацию отдельных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D041BA">
        <w:rPr>
          <w:rFonts w:ascii="Times New Roman" w:hAnsi="Times New Roman" w:cs="Times New Roman"/>
          <w:sz w:val="28"/>
          <w:szCs w:val="28"/>
        </w:rPr>
        <w:t>рограммы по итогам года.</w:t>
      </w:r>
    </w:p>
    <w:p w:rsidR="008566E3" w:rsidRDefault="008566E3" w:rsidP="0085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6E3" w:rsidRPr="008F2849" w:rsidRDefault="008566E3" w:rsidP="008566E3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28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Система управления и контроль за ходом выполнения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п</w:t>
      </w:r>
      <w:r w:rsidRPr="008F28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рограммы</w:t>
      </w:r>
    </w:p>
    <w:p w:rsidR="008566E3" w:rsidRPr="00D041BA" w:rsidRDefault="008566E3" w:rsidP="00856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66E3" w:rsidRDefault="008566E3" w:rsidP="008566E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1BA">
        <w:rPr>
          <w:rFonts w:ascii="Times New Roman" w:eastAsia="Calibri" w:hAnsi="Times New Roman" w:cs="Times New Roman"/>
          <w:sz w:val="28"/>
          <w:szCs w:val="28"/>
        </w:rPr>
        <w:t xml:space="preserve">Текущее управление и контроль за выполнением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п</w:t>
      </w:r>
      <w:r w:rsidRPr="00D041BA">
        <w:rPr>
          <w:rFonts w:ascii="Times New Roman" w:eastAsia="Calibri" w:hAnsi="Times New Roman" w:cs="Times New Roman"/>
          <w:sz w:val="28"/>
          <w:szCs w:val="28"/>
        </w:rPr>
        <w:t xml:space="preserve">рограммы осуществляется местной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ВМО Балаклавского МО.</w:t>
      </w:r>
    </w:p>
    <w:p w:rsidR="008566E3" w:rsidRDefault="008566E3" w:rsidP="008566E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1BA">
        <w:rPr>
          <w:rFonts w:ascii="Times New Roman" w:eastAsia="Calibri" w:hAnsi="Times New Roman" w:cs="Times New Roman"/>
          <w:sz w:val="28"/>
          <w:szCs w:val="28"/>
        </w:rPr>
        <w:t xml:space="preserve">Непосредственный контроль за целевым и эффективным использованием выделенных на реализацию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п</w:t>
      </w:r>
      <w:r w:rsidRPr="00D041BA">
        <w:rPr>
          <w:rFonts w:ascii="Times New Roman" w:eastAsia="Calibri" w:hAnsi="Times New Roman" w:cs="Times New Roman"/>
          <w:sz w:val="28"/>
          <w:szCs w:val="28"/>
        </w:rPr>
        <w:t xml:space="preserve">рограммы ресурсов осуществляет главный распорядитель бюджетных средств –– местная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ВМО Балаклавский МО.</w:t>
      </w:r>
    </w:p>
    <w:p w:rsidR="008566E3" w:rsidRDefault="008566E3" w:rsidP="008566E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6E3" w:rsidRDefault="008566E3" w:rsidP="008566E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6E3" w:rsidRDefault="008566E3" w:rsidP="008566E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6E3" w:rsidRDefault="008566E3" w:rsidP="008566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0247"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</w:t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  <w:t>Е.А. Бабошкин</w:t>
      </w:r>
    </w:p>
    <w:p w:rsidR="008566E3" w:rsidRDefault="008566E3" w:rsidP="008566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566E3" w:rsidRDefault="008566E3" w:rsidP="008566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566E3" w:rsidRDefault="008566E3" w:rsidP="008566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566E3" w:rsidRDefault="008566E3" w:rsidP="008566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566E3" w:rsidRDefault="008566E3" w:rsidP="008566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566E3" w:rsidRDefault="008566E3" w:rsidP="008566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A691A" w:rsidRDefault="00BA691A" w:rsidP="008566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A691A" w:rsidRDefault="00BA691A" w:rsidP="008566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A691A" w:rsidRDefault="00BA691A" w:rsidP="008566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A691A" w:rsidRDefault="00BA691A" w:rsidP="008566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A691A" w:rsidRDefault="00BA691A" w:rsidP="008566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A691A" w:rsidRDefault="00BA691A" w:rsidP="008566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A691A" w:rsidRDefault="00BA691A" w:rsidP="008566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GoBack"/>
      <w:bookmarkEnd w:id="2"/>
    </w:p>
    <w:p w:rsidR="008566E3" w:rsidRDefault="008566E3" w:rsidP="008566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566E3" w:rsidRPr="00B77109" w:rsidRDefault="008566E3" w:rsidP="008566E3">
      <w:pPr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B77109">
        <w:rPr>
          <w:rFonts w:ascii="Times New Roman" w:eastAsia="Calibri" w:hAnsi="Times New Roman" w:cs="Times New Roman"/>
          <w:sz w:val="24"/>
          <w:szCs w:val="24"/>
        </w:rPr>
        <w:t xml:space="preserve">риложение к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 п</w:t>
      </w:r>
      <w:r w:rsidRPr="00B77109">
        <w:rPr>
          <w:rFonts w:ascii="Times New Roman" w:eastAsia="Calibri" w:hAnsi="Times New Roman" w:cs="Times New Roman"/>
          <w:sz w:val="24"/>
          <w:szCs w:val="24"/>
        </w:rPr>
        <w:t xml:space="preserve">рограмме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77109">
        <w:rPr>
          <w:rFonts w:ascii="Times New Roman" w:eastAsia="Calibri" w:hAnsi="Times New Roman" w:cs="Times New Roman"/>
          <w:sz w:val="24"/>
          <w:szCs w:val="24"/>
        </w:rPr>
        <w:t>Повышение квалификации муниципальных служащих и лиц, замещающих муниципальные должности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77109">
        <w:rPr>
          <w:rFonts w:ascii="Times New Roman" w:eastAsia="Calibri" w:hAnsi="Times New Roman" w:cs="Times New Roman"/>
          <w:sz w:val="24"/>
          <w:szCs w:val="24"/>
        </w:rPr>
        <w:t xml:space="preserve"> органов местного самоуправления внутригородского муниципального образования города Севастополя Балаклав</w:t>
      </w:r>
      <w:r>
        <w:rPr>
          <w:rFonts w:ascii="Times New Roman" w:eastAsia="Calibri" w:hAnsi="Times New Roman" w:cs="Times New Roman"/>
          <w:sz w:val="24"/>
          <w:szCs w:val="24"/>
        </w:rPr>
        <w:t>ский муниципальный округ» на 2017</w:t>
      </w:r>
      <w:r w:rsidRPr="00B7710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566E3" w:rsidRDefault="008566E3" w:rsidP="00856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DB">
        <w:rPr>
          <w:rFonts w:ascii="Times New Roman" w:hAnsi="Times New Roman" w:cs="Times New Roman"/>
          <w:b/>
          <w:sz w:val="28"/>
          <w:szCs w:val="28"/>
        </w:rPr>
        <w:t xml:space="preserve">Направления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395EDB">
        <w:rPr>
          <w:rFonts w:ascii="Times New Roman" w:hAnsi="Times New Roman" w:cs="Times New Roman"/>
          <w:b/>
          <w:sz w:val="28"/>
          <w:szCs w:val="28"/>
        </w:rPr>
        <w:t>рограммы повышения квалификации муниципальных служащих и лиц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95EDB">
        <w:rPr>
          <w:rFonts w:ascii="Times New Roman" w:hAnsi="Times New Roman" w:cs="Times New Roman"/>
          <w:b/>
          <w:sz w:val="28"/>
          <w:szCs w:val="28"/>
        </w:rPr>
        <w:t xml:space="preserve"> замещающих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95EDB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внутригородск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муниципального образования </w:t>
      </w:r>
      <w:r w:rsidRPr="00395EDB">
        <w:rPr>
          <w:rFonts w:ascii="Times New Roman" w:hAnsi="Times New Roman" w:cs="Times New Roman"/>
          <w:b/>
          <w:sz w:val="28"/>
          <w:szCs w:val="28"/>
        </w:rPr>
        <w:t>города Севастополя Балаклавс</w:t>
      </w:r>
      <w:r>
        <w:rPr>
          <w:rFonts w:ascii="Times New Roman" w:hAnsi="Times New Roman" w:cs="Times New Roman"/>
          <w:b/>
          <w:sz w:val="28"/>
          <w:szCs w:val="28"/>
        </w:rPr>
        <w:t>кий муниципальный округ на 2017</w:t>
      </w:r>
      <w:r w:rsidRPr="00395E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559"/>
        <w:gridCol w:w="1276"/>
        <w:gridCol w:w="1808"/>
        <w:gridCol w:w="1985"/>
      </w:tblGrid>
      <w:tr w:rsidR="008566E3" w:rsidRPr="00060044" w:rsidTr="00340B7E">
        <w:trPr>
          <w:trHeight w:val="310"/>
        </w:trPr>
        <w:tc>
          <w:tcPr>
            <w:tcW w:w="426" w:type="dxa"/>
          </w:tcPr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9" w:type="dxa"/>
          </w:tcPr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</w:tcPr>
          <w:p w:rsidR="008566E3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1808" w:type="dxa"/>
          </w:tcPr>
          <w:p w:rsidR="008566E3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/Главный исполнитель</w:t>
            </w:r>
          </w:p>
          <w:p w:rsidR="008566E3" w:rsidRPr="00060044" w:rsidRDefault="008566E3" w:rsidP="0034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44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6E3" w:rsidTr="00340B7E">
        <w:trPr>
          <w:trHeight w:val="135"/>
        </w:trPr>
        <w:tc>
          <w:tcPr>
            <w:tcW w:w="426" w:type="dxa"/>
          </w:tcPr>
          <w:p w:rsidR="008566E3" w:rsidRDefault="008566E3" w:rsidP="0034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566E3" w:rsidRPr="00542E0A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к</w:t>
            </w:r>
            <w:r w:rsidRPr="00542E0A">
              <w:rPr>
                <w:rFonts w:ascii="Times New Roman" w:hAnsi="Times New Roman" w:cs="Times New Roman"/>
                <w:sz w:val="24"/>
                <w:szCs w:val="24"/>
              </w:rPr>
              <w:t xml:space="preserve">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электро-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-безопасности</w:t>
            </w:r>
            <w:proofErr w:type="gramEnd"/>
          </w:p>
        </w:tc>
        <w:tc>
          <w:tcPr>
            <w:tcW w:w="1559" w:type="dxa"/>
          </w:tcPr>
          <w:p w:rsidR="008566E3" w:rsidRPr="001473D0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D0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  <w:p w:rsidR="008566E3" w:rsidRDefault="008566E3" w:rsidP="0034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D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276" w:type="dxa"/>
          </w:tcPr>
          <w:p w:rsidR="008566E3" w:rsidRDefault="008566E3" w:rsidP="0034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566E3" w:rsidRDefault="008566E3" w:rsidP="0034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765D">
              <w:rPr>
                <w:rFonts w:ascii="Times New Roman" w:hAnsi="Times New Roman" w:cs="Times New Roman"/>
                <w:sz w:val="24"/>
                <w:szCs w:val="24"/>
              </w:rPr>
              <w:t xml:space="preserve"> ВМО Балаклавского МО</w:t>
            </w:r>
          </w:p>
        </w:tc>
        <w:tc>
          <w:tcPr>
            <w:tcW w:w="1985" w:type="dxa"/>
          </w:tcPr>
          <w:p w:rsidR="008566E3" w:rsidRDefault="008566E3" w:rsidP="0034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566E3" w:rsidRPr="0064765D" w:rsidTr="00340B7E">
        <w:trPr>
          <w:trHeight w:val="131"/>
        </w:trPr>
        <w:tc>
          <w:tcPr>
            <w:tcW w:w="426" w:type="dxa"/>
          </w:tcPr>
          <w:p w:rsidR="008566E3" w:rsidRPr="0064765D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566E3" w:rsidRPr="0064765D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5D">
              <w:rPr>
                <w:rFonts w:ascii="Times New Roman" w:hAnsi="Times New Roman" w:cs="Times New Roman"/>
                <w:sz w:val="24"/>
                <w:szCs w:val="24"/>
              </w:rPr>
              <w:t>Обучающие курсы по гражданской обороне</w:t>
            </w:r>
          </w:p>
        </w:tc>
        <w:tc>
          <w:tcPr>
            <w:tcW w:w="1559" w:type="dxa"/>
          </w:tcPr>
          <w:p w:rsidR="008566E3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  <w:p w:rsidR="008566E3" w:rsidRPr="0064765D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276" w:type="dxa"/>
          </w:tcPr>
          <w:p w:rsidR="008566E3" w:rsidRPr="0064765D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566E3" w:rsidRPr="0064765D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765D">
              <w:rPr>
                <w:rFonts w:ascii="Times New Roman" w:hAnsi="Times New Roman" w:cs="Times New Roman"/>
                <w:sz w:val="24"/>
                <w:szCs w:val="24"/>
              </w:rPr>
              <w:t xml:space="preserve"> ВМО Балаклавского МО</w:t>
            </w:r>
          </w:p>
        </w:tc>
        <w:tc>
          <w:tcPr>
            <w:tcW w:w="1985" w:type="dxa"/>
          </w:tcPr>
          <w:p w:rsidR="008566E3" w:rsidRPr="0064765D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566E3" w:rsidRPr="00060044" w:rsidTr="00340B7E">
        <w:trPr>
          <w:trHeight w:val="184"/>
        </w:trPr>
        <w:tc>
          <w:tcPr>
            <w:tcW w:w="426" w:type="dxa"/>
          </w:tcPr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технологии на государственной и муниципальной службе</w:t>
            </w:r>
          </w:p>
        </w:tc>
        <w:tc>
          <w:tcPr>
            <w:tcW w:w="1559" w:type="dxa"/>
          </w:tcPr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276" w:type="dxa"/>
          </w:tcPr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566E3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 ВМО Балаклавского МО</w:t>
            </w:r>
          </w:p>
        </w:tc>
        <w:tc>
          <w:tcPr>
            <w:tcW w:w="1985" w:type="dxa"/>
          </w:tcPr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566E3" w:rsidRPr="00060044" w:rsidTr="00340B7E">
        <w:trPr>
          <w:trHeight w:val="2545"/>
        </w:trPr>
        <w:tc>
          <w:tcPr>
            <w:tcW w:w="426" w:type="dxa"/>
          </w:tcPr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 и услуг для обеспечения государственных и муниципальных нужд в Российской Федерации</w:t>
            </w:r>
          </w:p>
        </w:tc>
        <w:tc>
          <w:tcPr>
            <w:tcW w:w="1559" w:type="dxa"/>
          </w:tcPr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276" w:type="dxa"/>
          </w:tcPr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8566E3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 ВМО Балаклавского МО</w:t>
            </w:r>
          </w:p>
        </w:tc>
        <w:tc>
          <w:tcPr>
            <w:tcW w:w="1985" w:type="dxa"/>
          </w:tcPr>
          <w:p w:rsidR="008566E3" w:rsidRPr="00060044" w:rsidRDefault="008566E3" w:rsidP="003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8566E3" w:rsidRPr="00DB13AE" w:rsidTr="00340B7E">
        <w:trPr>
          <w:trHeight w:val="27"/>
        </w:trPr>
        <w:tc>
          <w:tcPr>
            <w:tcW w:w="426" w:type="dxa"/>
          </w:tcPr>
          <w:p w:rsidR="008566E3" w:rsidRPr="00DB13AE" w:rsidRDefault="008566E3" w:rsidP="00340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566E3" w:rsidRPr="00DB13AE" w:rsidRDefault="008566E3" w:rsidP="00340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3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8566E3" w:rsidRPr="00DB13AE" w:rsidRDefault="008566E3" w:rsidP="00340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66E3" w:rsidRPr="00DB13AE" w:rsidRDefault="008566E3" w:rsidP="00340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8566E3" w:rsidRPr="00DB13AE" w:rsidRDefault="008566E3" w:rsidP="00340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566E3" w:rsidRPr="00DB13AE" w:rsidRDefault="008566E3" w:rsidP="00340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DB13A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8566E3" w:rsidRDefault="008566E3" w:rsidP="00856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Default="008566E3" w:rsidP="00856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6E3" w:rsidRPr="00E60247" w:rsidRDefault="008566E3" w:rsidP="008566E3">
      <w:pPr>
        <w:rPr>
          <w:rFonts w:ascii="Times New Roman" w:hAnsi="Times New Roman" w:cs="Times New Roman"/>
          <w:i/>
          <w:sz w:val="28"/>
          <w:szCs w:val="28"/>
        </w:rPr>
      </w:pPr>
      <w:r w:rsidRPr="00E60247"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</w:t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247">
        <w:rPr>
          <w:rFonts w:ascii="Times New Roman" w:hAnsi="Times New Roman" w:cs="Times New Roman"/>
          <w:b/>
          <w:i/>
          <w:sz w:val="28"/>
          <w:szCs w:val="28"/>
        </w:rPr>
        <w:tab/>
        <w:t>Е.А. Бабошкин</w:t>
      </w:r>
    </w:p>
    <w:p w:rsidR="00711489" w:rsidRPr="00EE7294" w:rsidRDefault="00711489" w:rsidP="00EE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711489" w:rsidRPr="00EE7294" w:rsidSect="00836E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235"/>
    <w:multiLevelType w:val="hybridMultilevel"/>
    <w:tmpl w:val="F32E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3D9C"/>
    <w:multiLevelType w:val="hybridMultilevel"/>
    <w:tmpl w:val="A5B8F2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F6076"/>
    <w:multiLevelType w:val="hybridMultilevel"/>
    <w:tmpl w:val="13FAA214"/>
    <w:lvl w:ilvl="0" w:tplc="E780A1A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BE"/>
    <w:rsid w:val="002A22EA"/>
    <w:rsid w:val="00392459"/>
    <w:rsid w:val="00595DB4"/>
    <w:rsid w:val="00711489"/>
    <w:rsid w:val="0071285E"/>
    <w:rsid w:val="007159C0"/>
    <w:rsid w:val="00757A7F"/>
    <w:rsid w:val="00836E02"/>
    <w:rsid w:val="008566E3"/>
    <w:rsid w:val="0089381B"/>
    <w:rsid w:val="008C34BE"/>
    <w:rsid w:val="00BA691A"/>
    <w:rsid w:val="00EE7294"/>
    <w:rsid w:val="00F4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9385A2"/>
  <w15:docId w15:val="{A044590E-825C-4D0F-A4D3-D7438FA5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6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8566E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5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66E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Алена</cp:lastModifiedBy>
  <cp:revision>4</cp:revision>
  <cp:lastPrinted>2017-02-28T08:55:00Z</cp:lastPrinted>
  <dcterms:created xsi:type="dcterms:W3CDTF">2017-02-28T08:18:00Z</dcterms:created>
  <dcterms:modified xsi:type="dcterms:W3CDTF">2017-04-03T06:46:00Z</dcterms:modified>
</cp:coreProperties>
</file>